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D5" w:rsidRPr="00210705" w:rsidRDefault="004B1131" w:rsidP="0021070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395DBD">
        <w:rPr>
          <w:rFonts w:ascii="Verdana" w:hAnsi="Verdana"/>
          <w:b/>
          <w:sz w:val="20"/>
          <w:szCs w:val="20"/>
          <w:u w:val="single"/>
        </w:rPr>
        <w:t>Zapytanie ofertowe</w:t>
      </w:r>
    </w:p>
    <w:p w:rsidR="00392A5C" w:rsidRPr="00C57A02" w:rsidRDefault="004B1131" w:rsidP="000845B5">
      <w:pPr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</w:pPr>
      <w:r w:rsidRPr="00C57A02"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  <w:t>Zamawiający</w:t>
      </w:r>
      <w:r w:rsidR="00392A5C" w:rsidRPr="00C57A02"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  <w:t>:</w:t>
      </w:r>
    </w:p>
    <w:p w:rsidR="00392A5C" w:rsidRPr="00C57A02" w:rsidRDefault="00392A5C" w:rsidP="00392A5C">
      <w:pPr>
        <w:suppressAutoHyphens/>
        <w:spacing w:after="120"/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</w:pPr>
      <w:r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Wrocławskie Centrum Zdrowia SP ZOZ</w:t>
      </w:r>
      <w:r w:rsidR="00395DBD"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,</w:t>
      </w:r>
      <w:r w:rsidR="005A4259"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</w:t>
      </w:r>
      <w:r w:rsidRPr="00C57A02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>Sekcja do Spraw Programów Zdrowotnych</w:t>
      </w:r>
      <w:r w:rsidR="005A4259" w:rsidRPr="00C57A02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 xml:space="preserve">          </w:t>
      </w:r>
      <w:r w:rsidRPr="00C57A02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 xml:space="preserve"> i Promocji Zdrowia</w:t>
      </w:r>
      <w:r w:rsidR="00395DBD"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, </w:t>
      </w:r>
      <w:r w:rsidR="005B5E05"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53-208</w:t>
      </w:r>
      <w:r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Wrocław, ul</w:t>
      </w:r>
      <w:r w:rsidR="005B5E05"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.</w:t>
      </w:r>
      <w:r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</w:t>
      </w:r>
      <w:r w:rsidR="005B5E05"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Podróżnicza 26/28,</w:t>
      </w:r>
      <w:r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tel.71/335- 29- </w:t>
      </w:r>
      <w:r w:rsidR="005B5E05"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69/</w:t>
      </w:r>
      <w:r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60 , </w:t>
      </w:r>
      <w:r w:rsidR="005A4259"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   </w:t>
      </w:r>
      <w:r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fax 71 / 335-29-</w:t>
      </w:r>
      <w:r w:rsidR="005B5E05"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69/</w:t>
      </w:r>
      <w:r w:rsidRPr="00C57A02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68</w:t>
      </w:r>
    </w:p>
    <w:p w:rsidR="004D34D8" w:rsidRPr="00395DBD" w:rsidRDefault="00DF4782" w:rsidP="00395DBD">
      <w:pPr>
        <w:rPr>
          <w:rFonts w:ascii="Verdana" w:hAnsi="Verdana" w:cs="Arial"/>
          <w:b/>
          <w:sz w:val="20"/>
          <w:szCs w:val="20"/>
          <w:u w:val="single"/>
        </w:rPr>
      </w:pPr>
      <w:r w:rsidRPr="00395DBD">
        <w:rPr>
          <w:rFonts w:ascii="Verdana" w:hAnsi="Verdana" w:cs="Arial"/>
          <w:b/>
          <w:sz w:val="20"/>
          <w:szCs w:val="20"/>
          <w:u w:val="single"/>
        </w:rPr>
        <w:t>Opis p</w:t>
      </w:r>
      <w:r w:rsidR="004D34D8" w:rsidRPr="00395DBD">
        <w:rPr>
          <w:rFonts w:ascii="Verdana" w:hAnsi="Verdana" w:cs="Arial"/>
          <w:b/>
          <w:sz w:val="20"/>
          <w:szCs w:val="20"/>
          <w:u w:val="single"/>
        </w:rPr>
        <w:t>rzedmiot</w:t>
      </w:r>
      <w:r w:rsidRPr="00395DBD">
        <w:rPr>
          <w:rFonts w:ascii="Verdana" w:hAnsi="Verdana" w:cs="Arial"/>
          <w:b/>
          <w:sz w:val="20"/>
          <w:szCs w:val="20"/>
          <w:u w:val="single"/>
        </w:rPr>
        <w:t>u</w:t>
      </w:r>
      <w:r w:rsidR="004D34D8" w:rsidRPr="00395DBD">
        <w:rPr>
          <w:rFonts w:ascii="Verdana" w:hAnsi="Verdana" w:cs="Arial"/>
          <w:b/>
          <w:sz w:val="20"/>
          <w:szCs w:val="20"/>
          <w:u w:val="single"/>
        </w:rPr>
        <w:t xml:space="preserve"> zamówienia: </w:t>
      </w:r>
    </w:p>
    <w:p w:rsidR="000845B5" w:rsidRDefault="00980A83" w:rsidP="00DD4380">
      <w:pPr>
        <w:spacing w:after="0" w:line="240" w:lineRule="auto"/>
        <w:jc w:val="both"/>
        <w:outlineLvl w:val="3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980A83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 xml:space="preserve">rzedmiotem </w:t>
      </w:r>
      <w:r w:rsidR="00DF4782">
        <w:rPr>
          <w:rFonts w:ascii="Verdana" w:hAnsi="Verdana" w:cs="Arial"/>
          <w:sz w:val="20"/>
          <w:szCs w:val="20"/>
        </w:rPr>
        <w:t>zamówienia</w:t>
      </w:r>
      <w:r>
        <w:rPr>
          <w:rFonts w:ascii="Verdana" w:hAnsi="Verdana" w:cs="Arial"/>
          <w:sz w:val="20"/>
          <w:szCs w:val="20"/>
        </w:rPr>
        <w:t xml:space="preserve"> jest </w:t>
      </w:r>
      <w:r w:rsidR="00210705">
        <w:rPr>
          <w:rFonts w:ascii="Verdana" w:hAnsi="Verdana"/>
          <w:color w:val="000000"/>
          <w:sz w:val="20"/>
          <w:szCs w:val="20"/>
          <w:lang w:eastAsia="pl-PL"/>
        </w:rPr>
        <w:t>prowadzenie indywidualnego poradnictwa z zakresu żywienia</w:t>
      </w:r>
      <w:r w:rsidR="000845B5" w:rsidRPr="000845B5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.</w:t>
      </w:r>
    </w:p>
    <w:p w:rsidR="007C52D5" w:rsidRDefault="002A79C6" w:rsidP="00DD4380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Uczestnikami programu </w:t>
      </w:r>
      <w:r w:rsidR="007C52D5" w:rsidRPr="000845B5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 mogą być dzieci, młodzież i osoby dorosłe mieszkające na terenie miasta Wro</w:t>
      </w:r>
      <w:r w:rsidR="007C52D5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cławia </w:t>
      </w:r>
      <w:r w:rsidR="00F9377C" w:rsidRPr="000845B5">
        <w:rPr>
          <w:rFonts w:ascii="Verdana" w:eastAsia="Times New Roman" w:hAnsi="Verdana" w:cs="Times New Roman"/>
          <w:color w:val="000000"/>
          <w:sz w:val="20"/>
          <w:szCs w:val="18"/>
          <w:lang w:eastAsia="pl-PL"/>
        </w:rPr>
        <w:t>z rozpoznaną cukrzycą</w:t>
      </w:r>
      <w:r w:rsidR="00F9377C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 , </w:t>
      </w:r>
      <w:r w:rsidR="007C52D5" w:rsidRPr="000845B5">
        <w:rPr>
          <w:rFonts w:ascii="Verdana" w:eastAsia="Times New Roman" w:hAnsi="Verdana" w:cs="Times New Roman"/>
          <w:color w:val="000000"/>
          <w:sz w:val="20"/>
          <w:szCs w:val="18"/>
          <w:lang w:eastAsia="pl-PL"/>
        </w:rPr>
        <w:t xml:space="preserve">zagrożone cukrzycą </w:t>
      </w:r>
      <w:r w:rsidR="00F9377C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, </w:t>
      </w:r>
      <w:r w:rsidR="007C52D5" w:rsidRPr="000845B5">
        <w:rPr>
          <w:rFonts w:ascii="Verdana" w:eastAsia="Times New Roman" w:hAnsi="Verdana" w:cs="Times New Roman"/>
          <w:color w:val="000000"/>
          <w:sz w:val="20"/>
          <w:szCs w:val="18"/>
          <w:lang w:eastAsia="pl-PL"/>
        </w:rPr>
        <w:t>z inny</w:t>
      </w:r>
      <w:r w:rsidR="00D356CC">
        <w:rPr>
          <w:rFonts w:ascii="Verdana" w:eastAsia="Times New Roman" w:hAnsi="Verdana" w:cs="Times New Roman"/>
          <w:color w:val="000000"/>
          <w:sz w:val="20"/>
          <w:szCs w:val="18"/>
          <w:lang w:eastAsia="pl-PL"/>
        </w:rPr>
        <w:t xml:space="preserve">mi zaburzeniami metabolicznymi </w:t>
      </w:r>
      <w:r w:rsidR="007C52D5" w:rsidRPr="000845B5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oraz ich rodziny i opiekunowie.</w:t>
      </w:r>
    </w:p>
    <w:p w:rsidR="00210705" w:rsidRPr="000845B5" w:rsidRDefault="00210705" w:rsidP="00DD4380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Zadanie finansowane jest z budżetu Miasta Wrocławia.</w:t>
      </w:r>
    </w:p>
    <w:p w:rsidR="007C52D5" w:rsidRPr="000845B5" w:rsidRDefault="007C52D5" w:rsidP="000845B5">
      <w:pPr>
        <w:spacing w:after="0" w:line="240" w:lineRule="auto"/>
        <w:ind w:left="180"/>
        <w:jc w:val="both"/>
        <w:outlineLvl w:val="3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</w:p>
    <w:p w:rsidR="00E56905" w:rsidRDefault="00E56905" w:rsidP="0089243A">
      <w:pPr>
        <w:pStyle w:val="NormalnyWeb"/>
        <w:rPr>
          <w:rFonts w:ascii="Verdana" w:hAnsi="Verdana"/>
          <w:color w:val="000000"/>
          <w:sz w:val="20"/>
          <w:szCs w:val="18"/>
        </w:rPr>
      </w:pPr>
    </w:p>
    <w:p w:rsidR="00524FF8" w:rsidRPr="00524FF8" w:rsidRDefault="002574DB" w:rsidP="00395DBD">
      <w:pPr>
        <w:pStyle w:val="NormalnyWeb"/>
        <w:rPr>
          <w:rFonts w:ascii="Verdana" w:hAnsi="Verdana"/>
          <w:b/>
          <w:color w:val="000000"/>
          <w:sz w:val="20"/>
          <w:szCs w:val="18"/>
          <w:u w:val="single"/>
        </w:rPr>
      </w:pPr>
      <w:r>
        <w:rPr>
          <w:rFonts w:ascii="Verdana" w:hAnsi="Verdana"/>
          <w:b/>
          <w:color w:val="000000"/>
          <w:sz w:val="20"/>
          <w:szCs w:val="18"/>
          <w:u w:val="single"/>
        </w:rPr>
        <w:t xml:space="preserve">Szczegółowe </w:t>
      </w:r>
      <w:r w:rsidR="00524FF8" w:rsidRPr="00524FF8">
        <w:rPr>
          <w:rFonts w:ascii="Verdana" w:hAnsi="Verdana"/>
          <w:b/>
          <w:color w:val="000000"/>
          <w:sz w:val="20"/>
          <w:szCs w:val="18"/>
          <w:u w:val="single"/>
        </w:rPr>
        <w:t>warunki zamówienia:</w:t>
      </w:r>
    </w:p>
    <w:p w:rsidR="00524FF8" w:rsidRPr="00524FF8" w:rsidRDefault="00524FF8" w:rsidP="00524FF8">
      <w:pPr>
        <w:pStyle w:val="NormalnyWeb"/>
        <w:ind w:left="502"/>
        <w:rPr>
          <w:rFonts w:ascii="Verdana" w:hAnsi="Verdana"/>
          <w:color w:val="000000"/>
          <w:sz w:val="20"/>
          <w:szCs w:val="18"/>
          <w:u w:val="single"/>
        </w:rPr>
      </w:pPr>
    </w:p>
    <w:p w:rsidR="009E1EAB" w:rsidRDefault="00B6279D" w:rsidP="009E1EAB">
      <w:pPr>
        <w:pStyle w:val="Tekstpodstawowy"/>
        <w:rPr>
          <w:rFonts w:ascii="Verdana" w:hAnsi="Verdana"/>
          <w:color w:val="000000"/>
          <w:sz w:val="20"/>
          <w:szCs w:val="18"/>
        </w:rPr>
      </w:pPr>
      <w:r w:rsidRPr="009E1EAB">
        <w:rPr>
          <w:rFonts w:ascii="Verdana" w:hAnsi="Verdana"/>
          <w:color w:val="000000"/>
          <w:sz w:val="20"/>
          <w:szCs w:val="18"/>
          <w:u w:val="single"/>
        </w:rPr>
        <w:t xml:space="preserve">Miejsce </w:t>
      </w:r>
      <w:r w:rsidR="00395DBD" w:rsidRPr="009E1EAB">
        <w:rPr>
          <w:rFonts w:ascii="Verdana" w:hAnsi="Verdana"/>
          <w:color w:val="000000"/>
          <w:sz w:val="20"/>
          <w:szCs w:val="18"/>
          <w:u w:val="single"/>
        </w:rPr>
        <w:t>realizacji zlecenia:</w:t>
      </w:r>
      <w:r w:rsidR="00344C8C" w:rsidRPr="000B7300">
        <w:rPr>
          <w:rFonts w:ascii="Verdana" w:hAnsi="Verdana"/>
          <w:color w:val="000000"/>
          <w:sz w:val="20"/>
          <w:szCs w:val="18"/>
        </w:rPr>
        <w:t xml:space="preserve">   </w:t>
      </w:r>
    </w:p>
    <w:p w:rsidR="0026070D" w:rsidRDefault="00F70952" w:rsidP="0026070D">
      <w:pPr>
        <w:pStyle w:val="Tekstpodstawowy"/>
        <w:rPr>
          <w:rFonts w:ascii="Verdana" w:hAnsi="Verdana" w:cs="Times New Roman"/>
          <w:color w:val="000000"/>
          <w:sz w:val="20"/>
          <w:szCs w:val="20"/>
          <w:lang w:eastAsia="ar-SA"/>
        </w:rPr>
      </w:pPr>
      <w:r>
        <w:rPr>
          <w:rFonts w:ascii="Verdana" w:hAnsi="Verdana" w:cs="Times New Roman"/>
          <w:color w:val="000000"/>
          <w:sz w:val="20"/>
          <w:szCs w:val="20"/>
          <w:lang w:eastAsia="ar-SA"/>
        </w:rPr>
        <w:t xml:space="preserve">Wrocławskie Centrum Zdrowia SP ZOZ - </w:t>
      </w:r>
      <w:r w:rsidR="004F7FB5">
        <w:rPr>
          <w:rFonts w:ascii="Verdana" w:hAnsi="Verdana" w:cs="Times New Roman"/>
          <w:color w:val="000000"/>
          <w:sz w:val="20"/>
          <w:szCs w:val="20"/>
          <w:lang w:eastAsia="ar-SA"/>
        </w:rPr>
        <w:t xml:space="preserve">Przychodnia </w:t>
      </w:r>
      <w:r w:rsidR="001067BF">
        <w:rPr>
          <w:rFonts w:ascii="Verdana" w:hAnsi="Verdana" w:cs="Times New Roman"/>
          <w:color w:val="000000"/>
          <w:sz w:val="20"/>
          <w:szCs w:val="20"/>
          <w:lang w:eastAsia="ar-SA"/>
        </w:rPr>
        <w:t>Zdrowia Psychicznego i Leczenia Uzależnień</w:t>
      </w:r>
      <w:r w:rsidR="004F7FB5">
        <w:rPr>
          <w:rFonts w:ascii="Verdana" w:hAnsi="Verdana" w:cs="Times New Roman"/>
          <w:color w:val="000000"/>
          <w:sz w:val="20"/>
          <w:szCs w:val="20"/>
          <w:lang w:eastAsia="ar-SA"/>
        </w:rPr>
        <w:t xml:space="preserve"> </w:t>
      </w:r>
      <w:r w:rsidR="0046788F">
        <w:rPr>
          <w:rFonts w:ascii="Verdana" w:hAnsi="Verdana" w:cs="Times New Roman"/>
          <w:color w:val="000000"/>
          <w:sz w:val="20"/>
          <w:szCs w:val="20"/>
          <w:lang w:eastAsia="ar-SA"/>
        </w:rPr>
        <w:t xml:space="preserve"> </w:t>
      </w:r>
      <w:r w:rsidR="00210705">
        <w:rPr>
          <w:rFonts w:ascii="Verdana" w:hAnsi="Verdana" w:cs="Times New Roman"/>
          <w:color w:val="000000"/>
          <w:sz w:val="20"/>
          <w:szCs w:val="20"/>
          <w:lang w:eastAsia="ar-SA"/>
        </w:rPr>
        <w:t>ul.</w:t>
      </w:r>
      <w:r w:rsidR="001067BF">
        <w:rPr>
          <w:rFonts w:ascii="Verdana" w:hAnsi="Verdana" w:cs="Times New Roman"/>
          <w:color w:val="000000"/>
          <w:sz w:val="20"/>
          <w:szCs w:val="20"/>
          <w:lang w:eastAsia="ar-SA"/>
        </w:rPr>
        <w:t xml:space="preserve"> Samuela </w:t>
      </w:r>
      <w:r w:rsidR="00210705">
        <w:rPr>
          <w:rFonts w:ascii="Verdana" w:hAnsi="Verdana" w:cs="Times New Roman"/>
          <w:color w:val="000000"/>
          <w:sz w:val="20"/>
          <w:szCs w:val="20"/>
          <w:lang w:eastAsia="ar-SA"/>
        </w:rPr>
        <w:t xml:space="preserve"> Lindego</w:t>
      </w:r>
      <w:r w:rsidR="001067BF">
        <w:rPr>
          <w:rFonts w:ascii="Verdana" w:hAnsi="Verdana" w:cs="Times New Roman"/>
          <w:color w:val="000000"/>
          <w:sz w:val="20"/>
          <w:szCs w:val="20"/>
          <w:lang w:eastAsia="ar-SA"/>
        </w:rPr>
        <w:t xml:space="preserve"> 2</w:t>
      </w:r>
      <w:r w:rsidR="004F7FB5">
        <w:rPr>
          <w:rFonts w:ascii="Verdana" w:hAnsi="Verdana" w:cs="Times New Roman"/>
          <w:color w:val="000000"/>
          <w:sz w:val="20"/>
          <w:szCs w:val="20"/>
          <w:lang w:eastAsia="ar-SA"/>
        </w:rPr>
        <w:t>, Wrocł</w:t>
      </w:r>
      <w:r w:rsidR="009E1EAB">
        <w:rPr>
          <w:rFonts w:ascii="Verdana" w:hAnsi="Verdana" w:cs="Times New Roman"/>
          <w:color w:val="000000"/>
          <w:sz w:val="20"/>
          <w:szCs w:val="20"/>
          <w:lang w:eastAsia="ar-SA"/>
        </w:rPr>
        <w:t>aw</w:t>
      </w:r>
    </w:p>
    <w:p w:rsidR="004046D4" w:rsidRDefault="009E1EAB" w:rsidP="00210705">
      <w:pPr>
        <w:pStyle w:val="NormalnyWeb"/>
        <w:rPr>
          <w:rFonts w:ascii="Verdana" w:hAnsi="Verdana"/>
          <w:color w:val="000000"/>
          <w:sz w:val="20"/>
          <w:szCs w:val="18"/>
        </w:rPr>
      </w:pPr>
      <w:r w:rsidRPr="009E1EAB">
        <w:rPr>
          <w:rFonts w:ascii="Verdana" w:hAnsi="Verdana"/>
          <w:color w:val="000000"/>
          <w:sz w:val="20"/>
          <w:szCs w:val="18"/>
          <w:u w:val="single"/>
        </w:rPr>
        <w:t xml:space="preserve">Termin </w:t>
      </w:r>
      <w:r w:rsidR="00395DBD" w:rsidRPr="009E1EAB">
        <w:rPr>
          <w:rFonts w:ascii="Verdana" w:hAnsi="Verdana"/>
          <w:color w:val="000000"/>
          <w:sz w:val="20"/>
          <w:szCs w:val="18"/>
          <w:u w:val="single"/>
        </w:rPr>
        <w:t>realizacji zlecenia:</w:t>
      </w:r>
      <w:r w:rsidR="00395DBD" w:rsidRPr="000B7300">
        <w:rPr>
          <w:rFonts w:ascii="Verdana" w:hAnsi="Verdana"/>
          <w:color w:val="000000"/>
          <w:sz w:val="20"/>
          <w:szCs w:val="18"/>
        </w:rPr>
        <w:t xml:space="preserve"> </w:t>
      </w:r>
      <w:r w:rsidR="00344C8C" w:rsidRPr="000B7300">
        <w:rPr>
          <w:rFonts w:ascii="Verdana" w:hAnsi="Verdana"/>
          <w:color w:val="000000"/>
          <w:sz w:val="20"/>
          <w:szCs w:val="18"/>
        </w:rPr>
        <w:t xml:space="preserve">od </w:t>
      </w:r>
      <w:r w:rsidR="004F7FB5">
        <w:rPr>
          <w:rFonts w:ascii="Verdana" w:hAnsi="Verdana"/>
          <w:color w:val="000000"/>
          <w:sz w:val="20"/>
          <w:szCs w:val="18"/>
        </w:rPr>
        <w:t xml:space="preserve"> </w:t>
      </w:r>
      <w:r w:rsidR="009A0DCF">
        <w:rPr>
          <w:rFonts w:ascii="Verdana" w:hAnsi="Verdana"/>
          <w:color w:val="000000"/>
          <w:sz w:val="20"/>
          <w:szCs w:val="18"/>
        </w:rPr>
        <w:t xml:space="preserve"> </w:t>
      </w:r>
      <w:r w:rsidR="0026070D">
        <w:rPr>
          <w:rFonts w:ascii="Verdana" w:hAnsi="Verdana"/>
          <w:color w:val="000000"/>
          <w:sz w:val="20"/>
          <w:szCs w:val="18"/>
        </w:rPr>
        <w:t>lutego</w:t>
      </w:r>
      <w:r w:rsidR="009A0DCF">
        <w:rPr>
          <w:rFonts w:ascii="Verdana" w:hAnsi="Verdana"/>
          <w:color w:val="000000"/>
          <w:sz w:val="20"/>
          <w:szCs w:val="18"/>
        </w:rPr>
        <w:t xml:space="preserve"> </w:t>
      </w:r>
      <w:r w:rsidR="00F70952">
        <w:rPr>
          <w:rFonts w:ascii="Verdana" w:hAnsi="Verdana"/>
          <w:color w:val="000000"/>
          <w:sz w:val="20"/>
          <w:szCs w:val="18"/>
        </w:rPr>
        <w:t xml:space="preserve"> </w:t>
      </w:r>
      <w:r w:rsidR="00210705">
        <w:rPr>
          <w:rFonts w:ascii="Verdana" w:hAnsi="Verdana"/>
          <w:color w:val="000000"/>
          <w:sz w:val="20"/>
          <w:szCs w:val="18"/>
        </w:rPr>
        <w:t>2018</w:t>
      </w:r>
      <w:r w:rsidR="00344C8C" w:rsidRPr="000B7300">
        <w:rPr>
          <w:rFonts w:ascii="Verdana" w:hAnsi="Verdana"/>
          <w:color w:val="000000"/>
          <w:sz w:val="20"/>
          <w:szCs w:val="18"/>
        </w:rPr>
        <w:t xml:space="preserve"> do </w:t>
      </w:r>
      <w:r w:rsidR="00210705">
        <w:rPr>
          <w:rFonts w:ascii="Verdana" w:hAnsi="Verdana"/>
          <w:color w:val="000000"/>
          <w:sz w:val="20"/>
          <w:szCs w:val="18"/>
        </w:rPr>
        <w:t>30 listopada 2018</w:t>
      </w:r>
      <w:r w:rsidR="004046D4">
        <w:rPr>
          <w:rFonts w:ascii="Verdana" w:hAnsi="Verdana"/>
          <w:color w:val="000000"/>
          <w:sz w:val="20"/>
          <w:szCs w:val="18"/>
        </w:rPr>
        <w:t>.</w:t>
      </w:r>
    </w:p>
    <w:p w:rsidR="004046D4" w:rsidRDefault="0026070D" w:rsidP="00210705">
      <w:pPr>
        <w:pStyle w:val="NormalnyWeb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 xml:space="preserve">                    </w:t>
      </w:r>
      <w:r w:rsidR="00210705">
        <w:rPr>
          <w:rFonts w:ascii="Verdana" w:hAnsi="Verdana"/>
          <w:color w:val="000000"/>
          <w:sz w:val="20"/>
          <w:szCs w:val="18"/>
        </w:rPr>
        <w:t xml:space="preserve">  </w:t>
      </w:r>
      <w:r>
        <w:rPr>
          <w:rFonts w:ascii="Verdana" w:hAnsi="Verdana"/>
          <w:color w:val="000000"/>
          <w:sz w:val="20"/>
          <w:szCs w:val="18"/>
        </w:rPr>
        <w:t xml:space="preserve">  </w:t>
      </w:r>
    </w:p>
    <w:p w:rsidR="0026070D" w:rsidRPr="00210705" w:rsidRDefault="0026070D" w:rsidP="00210705">
      <w:pPr>
        <w:pStyle w:val="NormalnyWeb"/>
        <w:rPr>
          <w:rFonts w:ascii="Verdana" w:hAnsi="Verdana"/>
          <w:color w:val="000000"/>
          <w:sz w:val="20"/>
          <w:szCs w:val="18"/>
          <w:u w:val="single"/>
        </w:rPr>
      </w:pPr>
      <w:r>
        <w:rPr>
          <w:rFonts w:ascii="Verdana" w:hAnsi="Verdana"/>
          <w:sz w:val="20"/>
          <w:szCs w:val="18"/>
        </w:rPr>
        <w:t>Termin realizacji zlecenia może ulec wydłużeniu według zapotrzebowania zgłaszanego przez WCZ SPZOZ.</w:t>
      </w:r>
      <w:r w:rsidR="00210705" w:rsidRPr="00210705">
        <w:rPr>
          <w:rFonts w:ascii="Verdana" w:hAnsi="Verdana"/>
          <w:color w:val="000000"/>
          <w:sz w:val="20"/>
          <w:szCs w:val="18"/>
        </w:rPr>
        <w:t xml:space="preserve"> Zamawiający zastrzega sobie możliwość zwiększenia ilości godzin pracy realizatorów do 50% wartości umowy z zachowaniem warunków określonych w złożonej ofercie .</w:t>
      </w:r>
    </w:p>
    <w:p w:rsidR="009C75D2" w:rsidRDefault="009C75D2" w:rsidP="009E1EAB">
      <w:pPr>
        <w:pStyle w:val="NormalnyWeb"/>
        <w:rPr>
          <w:rFonts w:ascii="Verdana" w:hAnsi="Verdana"/>
          <w:color w:val="000000"/>
          <w:sz w:val="20"/>
          <w:szCs w:val="18"/>
        </w:rPr>
      </w:pPr>
    </w:p>
    <w:p w:rsidR="00CE608F" w:rsidRPr="00CE608F" w:rsidRDefault="005D6204" w:rsidP="00CE608F">
      <w:pPr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5D6204">
        <w:rPr>
          <w:rFonts w:ascii="Verdana" w:hAnsi="Verdana"/>
          <w:color w:val="000000"/>
          <w:sz w:val="20"/>
          <w:szCs w:val="18"/>
        </w:rPr>
        <w:t xml:space="preserve">Edukacja </w:t>
      </w:r>
      <w:r w:rsidR="00CE608F">
        <w:rPr>
          <w:rFonts w:ascii="Verdana" w:hAnsi="Verdana"/>
          <w:color w:val="000000"/>
          <w:sz w:val="20"/>
          <w:szCs w:val="18"/>
        </w:rPr>
        <w:t xml:space="preserve">zdrowotna powinna </w:t>
      </w:r>
      <w:r w:rsidRPr="005D6204">
        <w:rPr>
          <w:rFonts w:ascii="Verdana" w:hAnsi="Verdana"/>
          <w:color w:val="000000"/>
          <w:sz w:val="20"/>
          <w:szCs w:val="18"/>
        </w:rPr>
        <w:t xml:space="preserve"> być prowadzona </w:t>
      </w:r>
      <w:r w:rsidR="00CE608F">
        <w:rPr>
          <w:rFonts w:ascii="Verdana" w:hAnsi="Verdana"/>
          <w:color w:val="000000"/>
          <w:sz w:val="20"/>
          <w:szCs w:val="18"/>
        </w:rPr>
        <w:t xml:space="preserve">1 raz w tygodniu przez </w:t>
      </w:r>
      <w:r w:rsidR="006E2368">
        <w:rPr>
          <w:rFonts w:ascii="Verdana" w:hAnsi="Verdana"/>
          <w:color w:val="000000"/>
          <w:sz w:val="20"/>
          <w:szCs w:val="18"/>
        </w:rPr>
        <w:t>około 2</w:t>
      </w:r>
      <w:r w:rsidR="00F8225E">
        <w:rPr>
          <w:rFonts w:ascii="Verdana" w:hAnsi="Verdana"/>
          <w:color w:val="000000"/>
          <w:sz w:val="20"/>
          <w:szCs w:val="18"/>
        </w:rPr>
        <w:t>-3</w:t>
      </w:r>
      <w:r w:rsidR="006E2368">
        <w:rPr>
          <w:rFonts w:ascii="Verdana" w:hAnsi="Verdana"/>
          <w:color w:val="000000"/>
          <w:sz w:val="20"/>
          <w:szCs w:val="18"/>
        </w:rPr>
        <w:t xml:space="preserve"> godziny</w:t>
      </w:r>
      <w:r w:rsidR="00CE608F">
        <w:rPr>
          <w:rFonts w:ascii="Verdana" w:hAnsi="Verdana"/>
          <w:color w:val="000000"/>
          <w:sz w:val="20"/>
          <w:szCs w:val="18"/>
        </w:rPr>
        <w:t xml:space="preserve">. Preferowane godziny popołudniowe. </w:t>
      </w:r>
    </w:p>
    <w:p w:rsidR="00344C8C" w:rsidRPr="005D6204" w:rsidRDefault="009C75D2" w:rsidP="009C75D2">
      <w:p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W planowaniu   </w:t>
      </w:r>
      <w:r w:rsidR="00A75A20">
        <w:rPr>
          <w:rFonts w:ascii="Verdana" w:hAnsi="Verdana"/>
          <w:bCs/>
          <w:color w:val="000000"/>
          <w:sz w:val="20"/>
          <w:szCs w:val="20"/>
        </w:rPr>
        <w:t xml:space="preserve">liczby godzin   wskazane jest  </w:t>
      </w:r>
      <w:r>
        <w:rPr>
          <w:rFonts w:ascii="Verdana" w:hAnsi="Verdana"/>
          <w:bCs/>
          <w:color w:val="000000"/>
          <w:sz w:val="20"/>
          <w:szCs w:val="20"/>
        </w:rPr>
        <w:t xml:space="preserve"> uwzględnienie minimum   2 tygodniowej przerwy urlopowej.</w:t>
      </w:r>
    </w:p>
    <w:p w:rsidR="00344C8C" w:rsidRPr="009E1EAB" w:rsidRDefault="009E1EAB" w:rsidP="009E1EAB">
      <w:pPr>
        <w:rPr>
          <w:rFonts w:ascii="Verdana" w:hAnsi="Verdana"/>
          <w:sz w:val="20"/>
          <w:szCs w:val="20"/>
          <w:u w:val="single"/>
        </w:rPr>
      </w:pPr>
      <w:r w:rsidRPr="009E1EAB">
        <w:rPr>
          <w:rFonts w:ascii="Verdana" w:hAnsi="Verdana"/>
          <w:sz w:val="20"/>
          <w:szCs w:val="20"/>
          <w:u w:val="single"/>
        </w:rPr>
        <w:t xml:space="preserve">Zakres </w:t>
      </w:r>
      <w:r>
        <w:rPr>
          <w:rFonts w:ascii="Verdana" w:hAnsi="Verdana"/>
          <w:sz w:val="20"/>
          <w:szCs w:val="20"/>
          <w:u w:val="single"/>
        </w:rPr>
        <w:t>zadań:</w:t>
      </w:r>
    </w:p>
    <w:p w:rsidR="00F9377C" w:rsidRPr="00F9377C" w:rsidRDefault="00F9377C" w:rsidP="00F9377C">
      <w:pPr>
        <w:numPr>
          <w:ilvl w:val="0"/>
          <w:numId w:val="27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Prowadzenie poradnictwa dietetycznego z nauką przygotowywania posiłków oraz układania jadłospisów w cukrzycy i zaburzeniach metabolicznych zgodnie </w:t>
      </w:r>
      <w:r w:rsidR="00E16F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>z przedstawionym harmonogramem.</w:t>
      </w:r>
    </w:p>
    <w:p w:rsidR="00F9377C" w:rsidRPr="00CD3BB0" w:rsidRDefault="00F9377C" w:rsidP="00F9377C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3BB0">
        <w:rPr>
          <w:rFonts w:ascii="Verdana" w:eastAsia="Times New Roman" w:hAnsi="Verdana" w:cs="Times New Roman"/>
          <w:sz w:val="20"/>
          <w:szCs w:val="20"/>
          <w:lang w:eastAsia="pl-PL"/>
        </w:rPr>
        <w:t>Prowadzenie i dokumentowanie pomiarów: wagi ciała, wzrostu, wskaźników BMI</w:t>
      </w:r>
      <w:r w:rsidR="00E16F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CD3B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WHR.</w:t>
      </w:r>
    </w:p>
    <w:p w:rsidR="00F9377C" w:rsidRPr="00F9377C" w:rsidRDefault="00F9377C" w:rsidP="00F9377C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>Prowadzenie dokumentacji z przeprowadzonych porad dietetycznych:</w:t>
      </w:r>
    </w:p>
    <w:p w:rsidR="00F9377C" w:rsidRPr="00F9377C" w:rsidRDefault="00F9377C" w:rsidP="00F9377C">
      <w:pPr>
        <w:numPr>
          <w:ilvl w:val="1"/>
          <w:numId w:val="27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>ewidencja przyjęć według ustalonego wzoru,</w:t>
      </w:r>
    </w:p>
    <w:p w:rsidR="00F9377C" w:rsidRPr="00F9377C" w:rsidRDefault="00F9377C" w:rsidP="00F9377C">
      <w:pPr>
        <w:numPr>
          <w:ilvl w:val="1"/>
          <w:numId w:val="27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prowadzenie dokumentacji według przyjętego wzoru, </w:t>
      </w:r>
    </w:p>
    <w:p w:rsidR="00F9377C" w:rsidRPr="00F9377C" w:rsidRDefault="00F9377C" w:rsidP="00F9377C">
      <w:pPr>
        <w:numPr>
          <w:ilvl w:val="1"/>
          <w:numId w:val="27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>archiwizowanie dokumentacji zgodnie z ustawą o ochronie danych osobowych.</w:t>
      </w:r>
    </w:p>
    <w:p w:rsidR="00F9377C" w:rsidRPr="00F9377C" w:rsidRDefault="00CD3BB0" w:rsidP="00F9377C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Ponoszenie</w:t>
      </w:r>
      <w:r w:rsidR="00F9377C" w:rsidRPr="00F9377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odpowiedzialności za sprzęt i materiały stanowiące wyposażenie gabinetu.</w:t>
      </w:r>
    </w:p>
    <w:p w:rsidR="00CD3BB0" w:rsidRPr="00CD3BB0" w:rsidRDefault="00CD3BB0" w:rsidP="00F9377C">
      <w:pPr>
        <w:numPr>
          <w:ilvl w:val="0"/>
          <w:numId w:val="27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AD1">
        <w:rPr>
          <w:rFonts w:ascii="Verdana" w:hAnsi="Verdana"/>
          <w:sz w:val="20"/>
          <w:szCs w:val="20"/>
        </w:rPr>
        <w:t xml:space="preserve">Informowanie pacjentów o </w:t>
      </w:r>
      <w:r>
        <w:rPr>
          <w:rFonts w:ascii="Verdana" w:hAnsi="Verdana"/>
          <w:sz w:val="20"/>
          <w:szCs w:val="20"/>
        </w:rPr>
        <w:t xml:space="preserve">innych działaniach </w:t>
      </w:r>
      <w:r w:rsidRPr="003A5AD1">
        <w:rPr>
          <w:rFonts w:ascii="Verdana" w:hAnsi="Verdana"/>
          <w:sz w:val="20"/>
          <w:szCs w:val="20"/>
        </w:rPr>
        <w:t xml:space="preserve"> prowadzonych w ramach </w:t>
      </w:r>
      <w:r>
        <w:rPr>
          <w:rFonts w:ascii="Verdana" w:hAnsi="Verdana"/>
          <w:sz w:val="20"/>
          <w:szCs w:val="20"/>
        </w:rPr>
        <w:t xml:space="preserve"> </w:t>
      </w:r>
      <w:r w:rsidRPr="003A5AD1">
        <w:rPr>
          <w:rFonts w:ascii="Verdana" w:hAnsi="Verdana"/>
          <w:sz w:val="20"/>
          <w:szCs w:val="20"/>
        </w:rPr>
        <w:t xml:space="preserve">programu: szkoleniach, zajęciach ruchowych, </w:t>
      </w:r>
    </w:p>
    <w:p w:rsidR="00F9377C" w:rsidRPr="00F9377C" w:rsidRDefault="00F9377C" w:rsidP="00F9377C">
      <w:pPr>
        <w:numPr>
          <w:ilvl w:val="0"/>
          <w:numId w:val="27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Sporządzanie okre</w:t>
      </w:r>
      <w:r w:rsidR="005F7F1D">
        <w:rPr>
          <w:rFonts w:ascii="Verdana" w:eastAsia="Times New Roman" w:hAnsi="Verdana" w:cs="Times New Roman"/>
          <w:sz w:val="20"/>
          <w:szCs w:val="20"/>
          <w:lang w:eastAsia="pl-PL"/>
        </w:rPr>
        <w:t>sowych spra</w:t>
      </w:r>
      <w:r w:rsidR="0046788F">
        <w:rPr>
          <w:rFonts w:ascii="Verdana" w:eastAsia="Times New Roman" w:hAnsi="Verdana" w:cs="Times New Roman"/>
          <w:sz w:val="20"/>
          <w:szCs w:val="20"/>
          <w:lang w:eastAsia="pl-PL"/>
        </w:rPr>
        <w:t>wozdań merytoryczno-finansowych.</w:t>
      </w:r>
    </w:p>
    <w:p w:rsidR="00F9377C" w:rsidRPr="00F9377C" w:rsidRDefault="00F9377C" w:rsidP="00F9377C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>Sporządzanie list osób,</w:t>
      </w:r>
      <w:r w:rsidR="009C75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  których</w:t>
      </w: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C75D2">
        <w:rPr>
          <w:rFonts w:ascii="Verdana" w:eastAsia="Times New Roman" w:hAnsi="Verdana" w:cs="Times New Roman"/>
          <w:sz w:val="20"/>
          <w:szCs w:val="20"/>
          <w:lang w:eastAsia="pl-PL"/>
        </w:rPr>
        <w:t>przeprowadzono edukację</w:t>
      </w: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4709A" w:rsidRPr="00F9377C" w:rsidRDefault="00F9377C" w:rsidP="00DF4782">
      <w:pPr>
        <w:numPr>
          <w:ilvl w:val="0"/>
          <w:numId w:val="27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377C">
        <w:rPr>
          <w:rFonts w:ascii="Verdana" w:eastAsia="Times New Roman" w:hAnsi="Verdana" w:cs="Times New Roman"/>
          <w:sz w:val="20"/>
          <w:szCs w:val="20"/>
          <w:lang w:eastAsia="pl-PL"/>
        </w:rPr>
        <w:t>Opracowanie materiałów informacyjnych i szkoleniowych do bieżącego wykorzystania w programie.</w:t>
      </w:r>
    </w:p>
    <w:p w:rsidR="000A647A" w:rsidRDefault="000A647A" w:rsidP="005A4259">
      <w:pPr>
        <w:pStyle w:val="NormalnyWeb"/>
        <w:rPr>
          <w:rFonts w:ascii="Verdana" w:hAnsi="Verdana"/>
          <w:b/>
          <w:color w:val="000000"/>
          <w:sz w:val="20"/>
          <w:szCs w:val="18"/>
          <w:u w:val="single"/>
        </w:rPr>
      </w:pPr>
    </w:p>
    <w:p w:rsidR="0079528E" w:rsidRDefault="0079528E" w:rsidP="0079528E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  <w:r w:rsidRPr="0079528E"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  <w:t>Warunki jakie musi spełniać Zleceniobiorca:</w:t>
      </w:r>
    </w:p>
    <w:p w:rsidR="00E16FC2" w:rsidRDefault="00E16FC2" w:rsidP="0079528E">
      <w:pPr>
        <w:spacing w:after="0" w:line="240" w:lineRule="auto"/>
        <w:rPr>
          <w:rFonts w:ascii="Verdana" w:eastAsia="Arial Unicode MS" w:hAnsi="Verdana" w:cs="Arial Unicode MS"/>
          <w:b/>
          <w:color w:val="000000"/>
          <w:sz w:val="20"/>
          <w:szCs w:val="18"/>
          <w:u w:val="single"/>
          <w:lang w:eastAsia="pl-PL"/>
        </w:rPr>
      </w:pPr>
    </w:p>
    <w:p w:rsidR="00E16FC2" w:rsidRPr="00F70952" w:rsidRDefault="00E16FC2" w:rsidP="00F70952">
      <w:pPr>
        <w:pStyle w:val="NormalnyWeb"/>
        <w:numPr>
          <w:ilvl w:val="0"/>
          <w:numId w:val="2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wykształcenie kierunkowe: dietetyk</w:t>
      </w:r>
      <w:r w:rsidR="00F70952">
        <w:rPr>
          <w:rFonts w:ascii="Verdana" w:hAnsi="Verdana"/>
          <w:color w:val="000000"/>
          <w:sz w:val="20"/>
          <w:szCs w:val="18"/>
        </w:rPr>
        <w:t xml:space="preserve">  lub technolog żywienia</w:t>
      </w:r>
    </w:p>
    <w:p w:rsidR="00E16FC2" w:rsidRPr="0079528E" w:rsidRDefault="00E16FC2" w:rsidP="00E16FC2">
      <w:pPr>
        <w:pStyle w:val="NormalnyWeb"/>
        <w:ind w:left="720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oraz</w:t>
      </w:r>
    </w:p>
    <w:p w:rsidR="0079528E" w:rsidRPr="00E16FC2" w:rsidRDefault="0079528E" w:rsidP="00E16FC2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sz w:val="20"/>
          <w:szCs w:val="18"/>
          <w:lang w:eastAsia="pl-PL"/>
        </w:rPr>
        <w:t xml:space="preserve">minimum 3-letnie </w:t>
      </w: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doświadczenie w pracy z pacjentami chorymi na cukrzycę </w:t>
      </w:r>
    </w:p>
    <w:p w:rsidR="0079528E" w:rsidRDefault="0079528E" w:rsidP="00E16FC2">
      <w:pPr>
        <w:pStyle w:val="Akapitzlist"/>
        <w:numPr>
          <w:ilvl w:val="0"/>
          <w:numId w:val="20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E16FC2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aktualne orzeczenie lekarza medycyny pracy o możliwości wykonywania świadczeń deklarowanych do realizacji zadań objętych zapytaniem ofertowym lub podpisane oświadczenie o posiadaniu aktualnego orzeczenia lekarza medycyny pracy o możliwości wykonywania świadczeń deklarowanych do realizacji zadań objętych zapytaniem ofertowym</w:t>
      </w:r>
    </w:p>
    <w:p w:rsidR="00966B84" w:rsidRDefault="006E2368" w:rsidP="004F7FB5">
      <w:pPr>
        <w:numPr>
          <w:ilvl w:val="0"/>
          <w:numId w:val="28"/>
        </w:numPr>
        <w:spacing w:after="0" w:line="240" w:lineRule="auto"/>
        <w:ind w:left="720"/>
        <w:rPr>
          <w:rFonts w:ascii="Verdana" w:eastAsia="Arial Unicode MS" w:hAnsi="Verdana" w:cs="Arial Unicode MS"/>
          <w:sz w:val="20"/>
          <w:szCs w:val="18"/>
          <w:lang w:eastAsia="pl-PL"/>
        </w:rPr>
      </w:pPr>
      <w:r>
        <w:rPr>
          <w:rFonts w:ascii="Verdana" w:eastAsia="Arial Unicode MS" w:hAnsi="Verdana" w:cs="Arial Unicode MS"/>
          <w:sz w:val="20"/>
          <w:szCs w:val="18"/>
          <w:lang w:eastAsia="pl-PL"/>
        </w:rPr>
        <w:t xml:space="preserve">oświadczenie o posiadaniu aktualnego </w:t>
      </w:r>
      <w:r w:rsidR="004F7FB5" w:rsidRPr="00966B84">
        <w:rPr>
          <w:rFonts w:ascii="Verdana" w:eastAsia="Arial Unicode MS" w:hAnsi="Verdana" w:cs="Arial Unicode MS"/>
          <w:sz w:val="20"/>
          <w:szCs w:val="18"/>
          <w:lang w:eastAsia="pl-PL"/>
        </w:rPr>
        <w:t xml:space="preserve">zaświadczenie o przeszkoleniu BHP </w:t>
      </w:r>
    </w:p>
    <w:p w:rsidR="004F7FB5" w:rsidRPr="004F7FB5" w:rsidRDefault="004F7FB5" w:rsidP="004F7FB5">
      <w:pPr>
        <w:tabs>
          <w:tab w:val="left" w:pos="3324"/>
        </w:tabs>
        <w:spacing w:after="0" w:line="240" w:lineRule="auto"/>
        <w:rPr>
          <w:rFonts w:ascii="Verdana" w:eastAsia="Arial Unicode MS" w:hAnsi="Verdana" w:cs="Arial Unicode MS"/>
          <w:sz w:val="20"/>
          <w:szCs w:val="18"/>
          <w:lang w:eastAsia="pl-PL"/>
        </w:rPr>
      </w:pPr>
      <w:r w:rsidRPr="004F7FB5">
        <w:rPr>
          <w:rFonts w:ascii="Verdana" w:eastAsia="Arial Unicode MS" w:hAnsi="Verdana" w:cs="Arial Unicode MS"/>
          <w:sz w:val="20"/>
          <w:szCs w:val="18"/>
          <w:lang w:eastAsia="pl-PL"/>
        </w:rPr>
        <w:tab/>
      </w:r>
    </w:p>
    <w:p w:rsidR="004F7FB5" w:rsidRDefault="004F7FB5" w:rsidP="004F7FB5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</w:p>
    <w:p w:rsidR="00AA4152" w:rsidRPr="00832B3B" w:rsidRDefault="00AA4152" w:rsidP="00AA4152">
      <w:pPr>
        <w:tabs>
          <w:tab w:val="left" w:pos="3324"/>
        </w:tabs>
        <w:spacing w:after="0" w:line="240" w:lineRule="auto"/>
        <w:rPr>
          <w:rFonts w:ascii="Verdana" w:eastAsia="Arial Unicode MS" w:hAnsi="Verdana" w:cs="Arial Unicode MS"/>
          <w:sz w:val="20"/>
          <w:szCs w:val="18"/>
          <w:lang w:eastAsia="pl-PL"/>
        </w:rPr>
      </w:pPr>
      <w:r w:rsidRPr="004F7FB5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Oferty proszę zgłaszać osobiście lub listownie w formie pisemnej na druku formularza ofertowego</w:t>
      </w:r>
      <w:r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 na adres: Wrocławskie Centrum Zdrowia SP ZOZ, ul. Podróżnicza 26/28,   53-208 Wrocław lub przesłać mailem na adres : bjozefowicz@spzoz.wroc.pl</w:t>
      </w:r>
    </w:p>
    <w:p w:rsidR="00AA4152" w:rsidRPr="004F7FB5" w:rsidRDefault="00AA4152" w:rsidP="00AA4152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</w:p>
    <w:p w:rsidR="00AA4152" w:rsidRPr="004F7FB5" w:rsidRDefault="00AA4152" w:rsidP="00AA4152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 w:rsidRPr="004F7FB5">
        <w:rPr>
          <w:rFonts w:ascii="Verdana" w:eastAsia="Calibri" w:hAnsi="Verdana" w:cs="Times New Roman"/>
          <w:sz w:val="20"/>
          <w:szCs w:val="20"/>
        </w:rPr>
        <w:t xml:space="preserve">Oferty przyjmowane są do </w:t>
      </w:r>
      <w:r w:rsidR="00F8225E">
        <w:rPr>
          <w:rFonts w:ascii="Verdana" w:eastAsia="Calibri" w:hAnsi="Verdana" w:cs="Times New Roman"/>
          <w:sz w:val="20"/>
          <w:szCs w:val="20"/>
        </w:rPr>
        <w:t>08</w:t>
      </w:r>
      <w:r w:rsidR="00DE5728">
        <w:rPr>
          <w:rFonts w:ascii="Verdana" w:eastAsia="Calibri" w:hAnsi="Verdana" w:cs="Times New Roman"/>
          <w:sz w:val="20"/>
          <w:szCs w:val="20"/>
        </w:rPr>
        <w:t xml:space="preserve">.01. </w:t>
      </w:r>
      <w:r w:rsidR="00210705">
        <w:rPr>
          <w:rFonts w:ascii="Verdana" w:eastAsia="Calibri" w:hAnsi="Verdana" w:cs="Times New Roman"/>
          <w:sz w:val="20"/>
          <w:szCs w:val="20"/>
        </w:rPr>
        <w:t>2018</w:t>
      </w:r>
      <w:r w:rsidRPr="004F7FB5">
        <w:rPr>
          <w:rFonts w:ascii="Verdana" w:eastAsia="Calibri" w:hAnsi="Verdana" w:cs="Times New Roman"/>
          <w:sz w:val="20"/>
          <w:szCs w:val="20"/>
        </w:rPr>
        <w:t xml:space="preserve"> do godziny 10:00</w:t>
      </w:r>
    </w:p>
    <w:p w:rsidR="004046D4" w:rsidRDefault="004046D4" w:rsidP="004046D4">
      <w:pPr>
        <w:spacing w:after="160" w:line="25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Dodatkowe informacje:</w:t>
      </w:r>
    </w:p>
    <w:p w:rsidR="004046D4" w:rsidRDefault="004046D4" w:rsidP="004046D4">
      <w:pPr>
        <w:numPr>
          <w:ilvl w:val="0"/>
          <w:numId w:val="30"/>
        </w:numPr>
        <w:spacing w:after="160"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Zapytanie ofertowe może być unieważnione bez podania przyczyny.</w:t>
      </w:r>
    </w:p>
    <w:p w:rsidR="004046D4" w:rsidRDefault="004046D4" w:rsidP="004046D4">
      <w:pPr>
        <w:numPr>
          <w:ilvl w:val="0"/>
          <w:numId w:val="30"/>
        </w:numPr>
        <w:spacing w:after="160"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zastrzega sobie możliwość wyboru tylko niektórych ofert.</w:t>
      </w:r>
    </w:p>
    <w:p w:rsidR="004046D4" w:rsidRDefault="004046D4" w:rsidP="004046D4">
      <w:pPr>
        <w:numPr>
          <w:ilvl w:val="0"/>
          <w:numId w:val="30"/>
        </w:numPr>
        <w:tabs>
          <w:tab w:val="left" w:pos="360"/>
        </w:tabs>
        <w:spacing w:before="100" w:beforeAutospacing="1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 oferentami, którzy zostaną wybrani zostaną zawarte umowy pod warunkiem zawarcia  z Zamawiającym umowy dotacji przez  Gminę Wrocław na realizację zadania określonego w zapytaniu. W przypadku nie zawarcia przez Gminę Wrocław w/w umowy z Zamawiającym, lub zawarciem jej na zasadach uniemożliwiających realizację zadania na zasadach określonych w niniejszym zapytaniu lub ofercie, Oferentom  nie przysługują  w stosunku do Zamawiającego  żadne roszczenia.</w:t>
      </w:r>
    </w:p>
    <w:p w:rsidR="004F7FB5" w:rsidRPr="004F7FB5" w:rsidRDefault="004F7FB5" w:rsidP="004F7FB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F7FB5" w:rsidRPr="004F7FB5" w:rsidRDefault="004F7FB5" w:rsidP="004F7FB5">
      <w:pPr>
        <w:suppressAutoHyphens/>
        <w:spacing w:after="120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</w:pPr>
      <w:r w:rsidRPr="004F7FB5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Załącznik:</w:t>
      </w:r>
    </w:p>
    <w:p w:rsidR="004F7FB5" w:rsidRPr="004F7FB5" w:rsidRDefault="004F7FB5" w:rsidP="004F7FB5">
      <w:pPr>
        <w:numPr>
          <w:ilvl w:val="0"/>
          <w:numId w:val="25"/>
        </w:numPr>
        <w:suppressAutoHyphens/>
        <w:spacing w:after="120"/>
        <w:contextualSpacing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4F7FB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Formularz ofertowy </w:t>
      </w:r>
    </w:p>
    <w:p w:rsidR="004F7FB5" w:rsidRPr="004F7FB5" w:rsidRDefault="004F7FB5" w:rsidP="004F7FB5">
      <w:pPr>
        <w:numPr>
          <w:ilvl w:val="0"/>
          <w:numId w:val="25"/>
        </w:numPr>
        <w:spacing w:line="295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F7FB5">
        <w:rPr>
          <w:rFonts w:ascii="Verdana" w:eastAsia="Calibri" w:hAnsi="Verdana" w:cs="Times New Roman"/>
          <w:color w:val="000000"/>
          <w:sz w:val="20"/>
          <w:szCs w:val="18"/>
        </w:rPr>
        <w:t>Oświadczenie o posiadaniu aktualnego orzeczenia lekarza medycyny pracy o możliwości wykonywania świadczeń deklarowanych do realizacji zadań objętych zapytaniem ofertowym oraz aktualne</w:t>
      </w:r>
      <w:r w:rsidR="008B05ED">
        <w:rPr>
          <w:rFonts w:ascii="Verdana" w:eastAsia="Calibri" w:hAnsi="Verdana" w:cs="Times New Roman"/>
          <w:color w:val="000000"/>
          <w:sz w:val="20"/>
          <w:szCs w:val="18"/>
        </w:rPr>
        <w:t>go</w:t>
      </w:r>
      <w:r w:rsidRPr="004F7FB5">
        <w:rPr>
          <w:rFonts w:ascii="Verdana" w:eastAsia="Calibri" w:hAnsi="Verdana" w:cs="Times New Roman"/>
          <w:color w:val="000000"/>
          <w:sz w:val="20"/>
          <w:szCs w:val="18"/>
        </w:rPr>
        <w:t xml:space="preserve"> wymagane</w:t>
      </w:r>
      <w:r w:rsidR="008B05ED">
        <w:rPr>
          <w:rFonts w:ascii="Verdana" w:eastAsia="Calibri" w:hAnsi="Verdana" w:cs="Times New Roman"/>
          <w:color w:val="000000"/>
          <w:sz w:val="20"/>
          <w:szCs w:val="18"/>
        </w:rPr>
        <w:t xml:space="preserve">go </w:t>
      </w:r>
      <w:r w:rsidRPr="004F7FB5">
        <w:rPr>
          <w:rFonts w:ascii="Verdana" w:eastAsia="Calibri" w:hAnsi="Verdana" w:cs="Times New Roman"/>
          <w:color w:val="000000"/>
          <w:sz w:val="20"/>
          <w:szCs w:val="18"/>
        </w:rPr>
        <w:t xml:space="preserve"> szkolenia BHP</w:t>
      </w:r>
    </w:p>
    <w:p w:rsidR="004F7FB5" w:rsidRPr="004F7FB5" w:rsidRDefault="004F7FB5" w:rsidP="004F7FB5">
      <w:pPr>
        <w:spacing w:line="295" w:lineRule="auto"/>
        <w:ind w:left="64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F7FB5" w:rsidRPr="004F7FB5" w:rsidRDefault="004F7FB5" w:rsidP="004F7FB5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4F7FB5" w:rsidRPr="004F7FB5" w:rsidRDefault="004F7FB5" w:rsidP="004F7FB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6B6D70" w:rsidRDefault="006B6D70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6B6D70" w:rsidRDefault="006B6D70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6B6D70" w:rsidRDefault="006B6D70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6B6D70" w:rsidRDefault="006B6D70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6B6D70" w:rsidRDefault="006B6D70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6B6D70" w:rsidRDefault="006B6D70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tbl>
      <w:tblPr>
        <w:tblpPr w:leftFromText="141" w:rightFromText="141" w:vertAnchor="text" w:horzAnchor="margin" w:tblpXSpec="center" w:tblpY="-35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977"/>
      </w:tblGrid>
      <w:tr w:rsidR="006B6D70" w:rsidRPr="006B6D70" w:rsidTr="00724FE2">
        <w:tc>
          <w:tcPr>
            <w:tcW w:w="5245" w:type="dxa"/>
          </w:tcPr>
          <w:p w:rsidR="006B6D70" w:rsidRPr="006B6D70" w:rsidRDefault="006B6D70" w:rsidP="006B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B6D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Wrocławskie Centrum Zdrowia SP ZOZ </w:t>
            </w:r>
          </w:p>
          <w:p w:rsidR="006B6D70" w:rsidRPr="006B6D70" w:rsidRDefault="006B6D70" w:rsidP="006B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B6D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Ul. Podróżnicza 26/28</w:t>
            </w:r>
          </w:p>
          <w:p w:rsidR="006B6D70" w:rsidRPr="006B6D70" w:rsidRDefault="006B6D70" w:rsidP="006B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B6D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53-208 Wrocław</w:t>
            </w:r>
          </w:p>
        </w:tc>
        <w:tc>
          <w:tcPr>
            <w:tcW w:w="2977" w:type="dxa"/>
            <w:vAlign w:val="center"/>
          </w:tcPr>
          <w:p w:rsidR="006B6D70" w:rsidRPr="006B6D70" w:rsidRDefault="006B6D70" w:rsidP="006B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B6D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tel. 71/335-29-69/60</w:t>
            </w:r>
          </w:p>
          <w:p w:rsidR="006B6D70" w:rsidRPr="006B6D70" w:rsidRDefault="006B6D70" w:rsidP="006B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B6D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tel./fax 71/335-29-68</w:t>
            </w:r>
          </w:p>
          <w:p w:rsidR="006B6D70" w:rsidRPr="006B6D70" w:rsidRDefault="006B6D70" w:rsidP="006B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6B6D70" w:rsidRPr="006B6D70" w:rsidRDefault="006B6D70" w:rsidP="006B6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6D70" w:rsidRPr="006B6D70" w:rsidRDefault="006B6D70" w:rsidP="006B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45720</wp:posOffset>
                </wp:positionV>
                <wp:extent cx="6286500" cy="0"/>
                <wp:effectExtent l="12700" t="11430" r="6350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6pt" to="486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lRKQ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"/>
            </w:pict>
          </mc:Fallback>
        </mc:AlternateContent>
      </w:r>
    </w:p>
    <w:p w:rsidR="006B6D70" w:rsidRPr="006B6D70" w:rsidRDefault="006B6D70" w:rsidP="006B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B6D70" w:rsidRPr="006B6D70" w:rsidRDefault="006B6D70" w:rsidP="006B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B6D70" w:rsidRPr="006B6D70" w:rsidRDefault="006B6D70" w:rsidP="006B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B6D7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 OFERTOWY </w:t>
      </w:r>
    </w:p>
    <w:p w:rsidR="006B6D70" w:rsidRPr="006B6D70" w:rsidRDefault="006B6D70" w:rsidP="006B6D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6D70" w:rsidRPr="006B6D70" w:rsidRDefault="006B6D70" w:rsidP="006B6D70">
      <w:pPr>
        <w:spacing w:before="100" w:beforeAutospacing="1" w:after="100" w:afterAutospacing="1" w:line="240" w:lineRule="auto"/>
        <w:rPr>
          <w:rFonts w:ascii="Verdana" w:eastAsia="Arial Unicode MS" w:hAnsi="Verdana" w:cs="Arial"/>
          <w:color w:val="000000"/>
          <w:sz w:val="20"/>
          <w:szCs w:val="20"/>
          <w:lang w:eastAsia="pl-PL"/>
        </w:rPr>
      </w:pPr>
      <w:r w:rsidRPr="006B6D70">
        <w:rPr>
          <w:rFonts w:ascii="Arial" w:eastAsia="Arial Unicode MS" w:hAnsi="Arial" w:cs="Arial"/>
          <w:b/>
          <w:color w:val="000000"/>
          <w:lang w:eastAsia="pl-PL"/>
        </w:rPr>
        <w:t xml:space="preserve">1. Realizacja zlecenia: </w:t>
      </w:r>
      <w:r w:rsidRPr="006B6D70">
        <w:rPr>
          <w:rFonts w:ascii="Verdana" w:eastAsia="Arial Unicode MS" w:hAnsi="Verdan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B6D70" w:rsidRPr="006B6D70" w:rsidRDefault="006B6D70" w:rsidP="006B6D70">
      <w:pPr>
        <w:spacing w:before="100" w:beforeAutospacing="1" w:after="100" w:afterAutospacing="1" w:line="240" w:lineRule="auto"/>
        <w:rPr>
          <w:rFonts w:ascii="Verdana" w:eastAsia="Arial Unicode MS" w:hAnsi="Verdana" w:cs="Arial"/>
          <w:color w:val="000000"/>
          <w:sz w:val="20"/>
          <w:szCs w:val="20"/>
          <w:lang w:eastAsia="pl-PL"/>
        </w:rPr>
      </w:pPr>
      <w:r w:rsidRPr="006B6D70">
        <w:rPr>
          <w:rFonts w:ascii="Verdana" w:eastAsia="Arial Unicode MS" w:hAnsi="Verdan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2. Imię i nazwisko / nazwa składającego ofertę: 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.........................</w:t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3. Adres: </w:t>
      </w:r>
      <w:r w:rsidRPr="006B6D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                          </w:t>
      </w:r>
    </w:p>
    <w:p w:rsidR="006B6D70" w:rsidRPr="006B6D70" w:rsidRDefault="006B6D70" w:rsidP="006B6D70">
      <w:pPr>
        <w:spacing w:after="120" w:line="240" w:lineRule="auto"/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pl-PL"/>
        </w:rPr>
        <w:t xml:space="preserve">                       miejscowość                                      kod pocztowy</w:t>
      </w:r>
    </w:p>
    <w:p w:rsidR="006B6D70" w:rsidRPr="006B6D70" w:rsidRDefault="006B6D70" w:rsidP="006B6D70">
      <w:pPr>
        <w:spacing w:after="0" w:line="240" w:lineRule="auto"/>
        <w:ind w:right="70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6B6D70" w:rsidRPr="006B6D70" w:rsidRDefault="006B6D70" w:rsidP="006B6D70">
      <w:pPr>
        <w:spacing w:after="120" w:line="240" w:lineRule="auto"/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                                          </w:t>
      </w:r>
      <w:r w:rsidRPr="006B6D70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pl-PL"/>
        </w:rPr>
        <w:t>ulica i numer lokalu</w:t>
      </w: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                           .......................................................</w:t>
      </w: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 xml:space="preserve">              telefon                                                                       e-mail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4. PESEL</w:t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 ...................................................................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5. NIP</w:t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  ......................................................................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( wpisują osoby prowadzące działalność gospodarczą)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6. Regon</w:t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  ..................................................................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( wpisują osoby prowadzące działalność gospodarczą)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7. Dokument potwierdzający kwalifikacje zawodowe: </w:t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8. Dotychczasowa praca w charakterze odpowiadającym przedmiotowi oferty: </w:t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lastRenderedPageBreak/>
        <w:t>9. Harmonogram pracy :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Termin realizacji zlecenia: </w:t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 ………………………………………… do …………………………………………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701"/>
        <w:gridCol w:w="2835"/>
      </w:tblGrid>
      <w:tr w:rsidR="006B6D70" w:rsidRPr="006B6D70" w:rsidTr="00724FE2">
        <w:trPr>
          <w:trHeight w:val="2020"/>
        </w:trPr>
        <w:tc>
          <w:tcPr>
            <w:tcW w:w="534" w:type="dxa"/>
          </w:tcPr>
          <w:p w:rsidR="006B6D70" w:rsidRPr="006B6D70" w:rsidRDefault="006B6D70" w:rsidP="006B6D70">
            <w:pPr>
              <w:tabs>
                <w:tab w:val="left" w:pos="516"/>
                <w:tab w:val="center" w:pos="1328"/>
              </w:tabs>
              <w:spacing w:after="0" w:line="360" w:lineRule="auto"/>
              <w:ind w:right="7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6B6D70" w:rsidRPr="006B6D70" w:rsidRDefault="006B6D70" w:rsidP="006B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</w:tcPr>
          <w:p w:rsidR="006B6D70" w:rsidRPr="006B6D70" w:rsidRDefault="006B6D70" w:rsidP="006B6D70">
            <w:pPr>
              <w:tabs>
                <w:tab w:val="left" w:pos="516"/>
                <w:tab w:val="center" w:pos="1328"/>
              </w:tabs>
              <w:spacing w:after="0" w:line="360" w:lineRule="auto"/>
              <w:ind w:right="7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6B6D70" w:rsidRPr="006B6D70" w:rsidRDefault="006B6D70" w:rsidP="006B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D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2126" w:type="dxa"/>
            <w:shd w:val="clear" w:color="auto" w:fill="auto"/>
          </w:tcPr>
          <w:p w:rsidR="006B6D70" w:rsidRPr="006B6D70" w:rsidRDefault="006B6D70" w:rsidP="006B6D7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B6D70" w:rsidRPr="006B6D70" w:rsidRDefault="006B6D70" w:rsidP="006B6D70">
            <w:pPr>
              <w:tabs>
                <w:tab w:val="left" w:pos="516"/>
                <w:tab w:val="center" w:pos="1328"/>
              </w:tabs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B6D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Dzień tygodnia</w:t>
            </w:r>
          </w:p>
          <w:p w:rsidR="006B6D70" w:rsidRPr="006B6D70" w:rsidRDefault="006B6D70" w:rsidP="006B6D70">
            <w:pPr>
              <w:tabs>
                <w:tab w:val="left" w:pos="516"/>
                <w:tab w:val="center" w:pos="1328"/>
              </w:tabs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B6D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Godziny realizacji zadania</w:t>
            </w:r>
          </w:p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B6D70" w:rsidRPr="006B6D70" w:rsidRDefault="006B6D70" w:rsidP="006B6D70">
            <w:pPr>
              <w:spacing w:after="0" w:line="360" w:lineRule="auto"/>
              <w:ind w:right="7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B6D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Planowana  liczba godzin z uwzględnieniem minimum  2 tygodniowej przerwy urlopowej</w:t>
            </w:r>
          </w:p>
        </w:tc>
      </w:tr>
      <w:tr w:rsidR="006B6D70" w:rsidRPr="006B6D70" w:rsidTr="00724FE2">
        <w:trPr>
          <w:trHeight w:val="582"/>
        </w:trPr>
        <w:tc>
          <w:tcPr>
            <w:tcW w:w="534" w:type="dxa"/>
          </w:tcPr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B6D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B6D70" w:rsidRPr="006B6D70" w:rsidRDefault="006B6D70" w:rsidP="006B6D70">
            <w:pPr>
              <w:spacing w:after="0" w:line="360" w:lineRule="auto"/>
              <w:ind w:right="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● Oferent oferuje możliwość prowadzenia edukacji w soboty/niedziele, według  zapotrzebowania  zgłoszonego przez WCZ SPZOZ za  …………………………………………………… zł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6B6D70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( wpisać stawkę za godzinę)</w:t>
      </w: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360" w:lineRule="auto"/>
        <w:ind w:right="7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10. Oferowana kwota brutto w złotych polskich za jedną godzinę pracy: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 zł brutto ,  słownie: .............................................................. zł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</w:t>
      </w:r>
      <w:r w:rsidRPr="006B6D7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(kwota)</w:t>
      </w: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11. </w:t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…………………….. x   …………………………  zł  =  ………………………………………………………………   zł </w:t>
      </w: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</w:t>
      </w:r>
      <w:r w:rsidRPr="006B6D7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(ilość godzin)         (stawka za godzinę)                         ( Łączna kwota)</w:t>
      </w: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Słownie :   ………………………………………………………………………………………………………………………… zł</w:t>
      </w: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12.</w:t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6B6D7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Inne informacje mogące mieć znaczenie przy wyborze oferty:</w:t>
      </w: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Potwierdzam zgodność danych zawartych w formularzu. </w:t>
      </w:r>
    </w:p>
    <w:p w:rsidR="006B6D70" w:rsidRPr="006B6D70" w:rsidRDefault="006B6D70" w:rsidP="006B6D70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6B6D70">
        <w:rPr>
          <w:rFonts w:ascii="Verdana" w:eastAsia="Calibri" w:hAnsi="Verdana" w:cs="Times New Roman"/>
          <w:sz w:val="20"/>
          <w:szCs w:val="20"/>
        </w:rPr>
        <w:t>Wyrażam zgodę na przetwarzanie danych osobowych zawartych w ofercie dla potrzeb niezbędnych do realizacji postępowania ( zgodnie z Ustawą z dn. 29.08.1997 roku          o Ochronie Danych Osobowych) Dz. U. z 2014r., poz.1182)</w:t>
      </w: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 xml:space="preserve">                                                   …………………………………………..</w:t>
      </w:r>
    </w:p>
    <w:p w:rsidR="00840343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pieczątka / podpis oferenta   </w:t>
      </w:r>
    </w:p>
    <w:p w:rsidR="00840343" w:rsidRDefault="00840343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40343" w:rsidRDefault="00840343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40343" w:rsidRPr="00840343" w:rsidRDefault="006B6D70" w:rsidP="00840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  </w:t>
      </w:r>
      <w:r w:rsidR="00840343"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Zarządzenia nr 6/2015 z dn.19.01.2015 r.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Wrocławskie Centrum Zdrowia                                                                                                                                Samodzielny Publiczny  Zakład Opieki Zdrowotnej</w:t>
      </w:r>
    </w:p>
    <w:p w:rsidR="00840343" w:rsidRPr="00840343" w:rsidRDefault="00840343" w:rsidP="00840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Podróżnicza 26-28 53-208 Wrocław </w:t>
      </w:r>
    </w:p>
    <w:p w:rsidR="00840343" w:rsidRPr="00840343" w:rsidRDefault="00840343" w:rsidP="00840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343" w:rsidRPr="00840343" w:rsidRDefault="00840343" w:rsidP="0084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…………………………………………………………………………………………………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urodzony(a) …………….………………………… w ……….……………………………….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wykonujący(a) usługi na innej podstawie niż stosunek pracy we  Wrocławskim Centrum Zdrowia Samodzielny Publiczny Zakład Opieki Zdrowotnej ul. Podróżnicza 26-28, 53-208 Wrocław oświadczam, że posiadam aktualne obowiązujące dla mojego stanowiska zaświadczenia lekarskie o braku przeciwwskazań do zatrudnienia oraz aktualne wymagane szkolenia BHP. 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zobowiązuję się przedstawić wspomniane zaświadczenia na każde żądanie.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343" w:rsidRPr="00840343" w:rsidRDefault="00840343" w:rsidP="00840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...............................                                                                                            DATA I PODPIS  </w:t>
      </w:r>
    </w:p>
    <w:p w:rsidR="00840343" w:rsidRPr="00840343" w:rsidRDefault="00840343" w:rsidP="0084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343" w:rsidRPr="00840343" w:rsidRDefault="00840343" w:rsidP="00840343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6B6D70" w:rsidRPr="006B6D70" w:rsidRDefault="006B6D70" w:rsidP="006B6D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6D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:rsidR="006B6D70" w:rsidRPr="002574DB" w:rsidRDefault="006B6D70" w:rsidP="0079528E">
      <w:pPr>
        <w:pStyle w:val="NormalnyWeb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sectPr w:rsidR="006B6D70" w:rsidRPr="0025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590"/>
    <w:multiLevelType w:val="hybridMultilevel"/>
    <w:tmpl w:val="4E4E883A"/>
    <w:lvl w:ilvl="0" w:tplc="C0E0FE56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2398"/>
    <w:multiLevelType w:val="hybridMultilevel"/>
    <w:tmpl w:val="7E223D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E7E5197"/>
    <w:multiLevelType w:val="hybridMultilevel"/>
    <w:tmpl w:val="FD74CF86"/>
    <w:lvl w:ilvl="0" w:tplc="8EE6992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2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4487A"/>
    <w:multiLevelType w:val="hybridMultilevel"/>
    <w:tmpl w:val="CECAB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B2040B"/>
    <w:multiLevelType w:val="hybridMultilevel"/>
    <w:tmpl w:val="5CAE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E7FF9"/>
    <w:multiLevelType w:val="hybridMultilevel"/>
    <w:tmpl w:val="ADF4E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2E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24EF"/>
    <w:multiLevelType w:val="hybridMultilevel"/>
    <w:tmpl w:val="3A3C9E54"/>
    <w:lvl w:ilvl="0" w:tplc="25EAEC14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22FBB"/>
    <w:multiLevelType w:val="hybridMultilevel"/>
    <w:tmpl w:val="9030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C0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9"/>
  </w:num>
  <w:num w:numId="5">
    <w:abstractNumId w:val="14"/>
  </w:num>
  <w:num w:numId="6">
    <w:abstractNumId w:val="22"/>
  </w:num>
  <w:num w:numId="7">
    <w:abstractNumId w:val="26"/>
  </w:num>
  <w:num w:numId="8">
    <w:abstractNumId w:val="20"/>
  </w:num>
  <w:num w:numId="9">
    <w:abstractNumId w:val="4"/>
  </w:num>
  <w:num w:numId="10">
    <w:abstractNumId w:val="27"/>
  </w:num>
  <w:num w:numId="11">
    <w:abstractNumId w:val="6"/>
  </w:num>
  <w:num w:numId="12">
    <w:abstractNumId w:val="8"/>
  </w:num>
  <w:num w:numId="13">
    <w:abstractNumId w:val="24"/>
  </w:num>
  <w:num w:numId="14">
    <w:abstractNumId w:val="2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0"/>
  </w:num>
  <w:num w:numId="20">
    <w:abstractNumId w:val="1"/>
  </w:num>
  <w:num w:numId="21">
    <w:abstractNumId w:val="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6"/>
  </w:num>
  <w:num w:numId="26">
    <w:abstractNumId w:val="23"/>
  </w:num>
  <w:num w:numId="27">
    <w:abstractNumId w:val="25"/>
  </w:num>
  <w:num w:numId="28">
    <w:abstractNumId w:val="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B1"/>
    <w:rsid w:val="00013E0D"/>
    <w:rsid w:val="000238CF"/>
    <w:rsid w:val="00030881"/>
    <w:rsid w:val="00037682"/>
    <w:rsid w:val="000538BD"/>
    <w:rsid w:val="00060F73"/>
    <w:rsid w:val="000655BE"/>
    <w:rsid w:val="00073372"/>
    <w:rsid w:val="000845B5"/>
    <w:rsid w:val="00096546"/>
    <w:rsid w:val="000A647A"/>
    <w:rsid w:val="000B7300"/>
    <w:rsid w:val="000C3CE7"/>
    <w:rsid w:val="000E254D"/>
    <w:rsid w:val="001067BF"/>
    <w:rsid w:val="00116CDE"/>
    <w:rsid w:val="00122FCD"/>
    <w:rsid w:val="00140025"/>
    <w:rsid w:val="001437BD"/>
    <w:rsid w:val="00150DA4"/>
    <w:rsid w:val="001578ED"/>
    <w:rsid w:val="00187A09"/>
    <w:rsid w:val="001A0CBB"/>
    <w:rsid w:val="001A6F87"/>
    <w:rsid w:val="001D347C"/>
    <w:rsid w:val="001D465D"/>
    <w:rsid w:val="00201D9A"/>
    <w:rsid w:val="00210705"/>
    <w:rsid w:val="00224F46"/>
    <w:rsid w:val="00226AAC"/>
    <w:rsid w:val="002574DB"/>
    <w:rsid w:val="0026070D"/>
    <w:rsid w:val="0027184F"/>
    <w:rsid w:val="00272FFF"/>
    <w:rsid w:val="00295495"/>
    <w:rsid w:val="002A6A66"/>
    <w:rsid w:val="002A79C6"/>
    <w:rsid w:val="002B3E39"/>
    <w:rsid w:val="002D72E6"/>
    <w:rsid w:val="00313F71"/>
    <w:rsid w:val="003350E5"/>
    <w:rsid w:val="00344C8C"/>
    <w:rsid w:val="00355ECE"/>
    <w:rsid w:val="003638CA"/>
    <w:rsid w:val="003800A8"/>
    <w:rsid w:val="003805C0"/>
    <w:rsid w:val="00392A5C"/>
    <w:rsid w:val="00395DBD"/>
    <w:rsid w:val="003A3ECF"/>
    <w:rsid w:val="003F3A00"/>
    <w:rsid w:val="004046D4"/>
    <w:rsid w:val="00405392"/>
    <w:rsid w:val="0040548F"/>
    <w:rsid w:val="00434196"/>
    <w:rsid w:val="00461084"/>
    <w:rsid w:val="0046788F"/>
    <w:rsid w:val="00467BAF"/>
    <w:rsid w:val="0049512C"/>
    <w:rsid w:val="004A177C"/>
    <w:rsid w:val="004A5FDF"/>
    <w:rsid w:val="004B1131"/>
    <w:rsid w:val="004B5950"/>
    <w:rsid w:val="004C0A3A"/>
    <w:rsid w:val="004D34D8"/>
    <w:rsid w:val="004F7FB5"/>
    <w:rsid w:val="00500418"/>
    <w:rsid w:val="00524FF8"/>
    <w:rsid w:val="00535639"/>
    <w:rsid w:val="005579F7"/>
    <w:rsid w:val="00562DCE"/>
    <w:rsid w:val="00597060"/>
    <w:rsid w:val="005A4259"/>
    <w:rsid w:val="005A5A7D"/>
    <w:rsid w:val="005A7818"/>
    <w:rsid w:val="005B5E05"/>
    <w:rsid w:val="005B6F98"/>
    <w:rsid w:val="005B7935"/>
    <w:rsid w:val="005D6204"/>
    <w:rsid w:val="005F7F1D"/>
    <w:rsid w:val="00610B6C"/>
    <w:rsid w:val="00616223"/>
    <w:rsid w:val="00647BAD"/>
    <w:rsid w:val="00652BDD"/>
    <w:rsid w:val="00675BD3"/>
    <w:rsid w:val="00677BE4"/>
    <w:rsid w:val="006874D3"/>
    <w:rsid w:val="006A562A"/>
    <w:rsid w:val="006B335B"/>
    <w:rsid w:val="006B4630"/>
    <w:rsid w:val="006B6D70"/>
    <w:rsid w:val="006C51B1"/>
    <w:rsid w:val="006D20E2"/>
    <w:rsid w:val="006E2368"/>
    <w:rsid w:val="006E398D"/>
    <w:rsid w:val="007125AF"/>
    <w:rsid w:val="0074511C"/>
    <w:rsid w:val="0075271B"/>
    <w:rsid w:val="00780E34"/>
    <w:rsid w:val="007907F7"/>
    <w:rsid w:val="0079528E"/>
    <w:rsid w:val="007A4C9B"/>
    <w:rsid w:val="007A61EF"/>
    <w:rsid w:val="007B3C51"/>
    <w:rsid w:val="007C52D5"/>
    <w:rsid w:val="007E5483"/>
    <w:rsid w:val="007E6921"/>
    <w:rsid w:val="00812118"/>
    <w:rsid w:val="00840343"/>
    <w:rsid w:val="00856EEA"/>
    <w:rsid w:val="0089243A"/>
    <w:rsid w:val="008961D9"/>
    <w:rsid w:val="008B05ED"/>
    <w:rsid w:val="008B4167"/>
    <w:rsid w:val="008D4C73"/>
    <w:rsid w:val="008E4A49"/>
    <w:rsid w:val="00914C81"/>
    <w:rsid w:val="00941482"/>
    <w:rsid w:val="00942DBB"/>
    <w:rsid w:val="00955004"/>
    <w:rsid w:val="00966B84"/>
    <w:rsid w:val="00980A83"/>
    <w:rsid w:val="009A0DCF"/>
    <w:rsid w:val="009C75D2"/>
    <w:rsid w:val="009E1EAB"/>
    <w:rsid w:val="009F4CB7"/>
    <w:rsid w:val="00A018D2"/>
    <w:rsid w:val="00A0333F"/>
    <w:rsid w:val="00A0449F"/>
    <w:rsid w:val="00A17952"/>
    <w:rsid w:val="00A33719"/>
    <w:rsid w:val="00A338E2"/>
    <w:rsid w:val="00A344EB"/>
    <w:rsid w:val="00A347E4"/>
    <w:rsid w:val="00A349AA"/>
    <w:rsid w:val="00A62159"/>
    <w:rsid w:val="00A6266B"/>
    <w:rsid w:val="00A6301B"/>
    <w:rsid w:val="00A74350"/>
    <w:rsid w:val="00A75A20"/>
    <w:rsid w:val="00A85CAB"/>
    <w:rsid w:val="00A91351"/>
    <w:rsid w:val="00AA4152"/>
    <w:rsid w:val="00AA462F"/>
    <w:rsid w:val="00AB12C5"/>
    <w:rsid w:val="00AC27A2"/>
    <w:rsid w:val="00B227CE"/>
    <w:rsid w:val="00B301F5"/>
    <w:rsid w:val="00B33BC3"/>
    <w:rsid w:val="00B6279D"/>
    <w:rsid w:val="00B769F2"/>
    <w:rsid w:val="00BD344F"/>
    <w:rsid w:val="00BE4B4F"/>
    <w:rsid w:val="00BF466B"/>
    <w:rsid w:val="00C107A3"/>
    <w:rsid w:val="00C318AA"/>
    <w:rsid w:val="00C34820"/>
    <w:rsid w:val="00C3552F"/>
    <w:rsid w:val="00C44EBF"/>
    <w:rsid w:val="00C47BEF"/>
    <w:rsid w:val="00C57A02"/>
    <w:rsid w:val="00C57B71"/>
    <w:rsid w:val="00C66CE2"/>
    <w:rsid w:val="00C76082"/>
    <w:rsid w:val="00C83708"/>
    <w:rsid w:val="00C87CB3"/>
    <w:rsid w:val="00CD3BB0"/>
    <w:rsid w:val="00CE31E0"/>
    <w:rsid w:val="00CE608F"/>
    <w:rsid w:val="00D02FE9"/>
    <w:rsid w:val="00D101E1"/>
    <w:rsid w:val="00D20E88"/>
    <w:rsid w:val="00D3003B"/>
    <w:rsid w:val="00D356CC"/>
    <w:rsid w:val="00D42AAF"/>
    <w:rsid w:val="00D46198"/>
    <w:rsid w:val="00D46CF2"/>
    <w:rsid w:val="00D50BB6"/>
    <w:rsid w:val="00D6566F"/>
    <w:rsid w:val="00DC02C9"/>
    <w:rsid w:val="00DD28B9"/>
    <w:rsid w:val="00DD4380"/>
    <w:rsid w:val="00DE5728"/>
    <w:rsid w:val="00DF4782"/>
    <w:rsid w:val="00E16FC2"/>
    <w:rsid w:val="00E4709A"/>
    <w:rsid w:val="00E500FA"/>
    <w:rsid w:val="00E56905"/>
    <w:rsid w:val="00E77554"/>
    <w:rsid w:val="00EA0DA1"/>
    <w:rsid w:val="00EA66D5"/>
    <w:rsid w:val="00ED7515"/>
    <w:rsid w:val="00F024E6"/>
    <w:rsid w:val="00F045CC"/>
    <w:rsid w:val="00F4791F"/>
    <w:rsid w:val="00F52B1F"/>
    <w:rsid w:val="00F56809"/>
    <w:rsid w:val="00F57625"/>
    <w:rsid w:val="00F70608"/>
    <w:rsid w:val="00F70952"/>
    <w:rsid w:val="00F8225E"/>
    <w:rsid w:val="00F9377C"/>
    <w:rsid w:val="00FC50BE"/>
    <w:rsid w:val="00FC7910"/>
    <w:rsid w:val="00FD6083"/>
    <w:rsid w:val="00FD7637"/>
    <w:rsid w:val="00FE2570"/>
    <w:rsid w:val="00FF4679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6F"/>
    <w:pPr>
      <w:ind w:left="720"/>
      <w:contextualSpacing/>
    </w:pPr>
  </w:style>
  <w:style w:type="paragraph" w:styleId="NormalnyWeb">
    <w:name w:val="Normal (Web)"/>
    <w:basedOn w:val="Normalny"/>
    <w:rsid w:val="00E569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2FE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13F7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08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4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6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6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6F"/>
    <w:pPr>
      <w:ind w:left="720"/>
      <w:contextualSpacing/>
    </w:pPr>
  </w:style>
  <w:style w:type="paragraph" w:styleId="NormalnyWeb">
    <w:name w:val="Normal (Web)"/>
    <w:basedOn w:val="Normalny"/>
    <w:rsid w:val="00E569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2FE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13F7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08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4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6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Józefowicz</dc:creator>
  <cp:lastModifiedBy>Beata Józefowicz</cp:lastModifiedBy>
  <cp:revision>8</cp:revision>
  <cp:lastPrinted>2015-01-22T09:54:00Z</cp:lastPrinted>
  <dcterms:created xsi:type="dcterms:W3CDTF">2017-12-19T12:54:00Z</dcterms:created>
  <dcterms:modified xsi:type="dcterms:W3CDTF">2017-12-29T09:29:00Z</dcterms:modified>
</cp:coreProperties>
</file>